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6A3A7" w14:textId="77777777" w:rsidR="005903D0" w:rsidRDefault="005903D0" w:rsidP="005903D0">
      <w:pPr>
        <w:ind w:left="3969" w:firstLine="0"/>
        <w:jc w:val="right"/>
      </w:pPr>
      <w:r>
        <w:t>В автономную некоммерческую организацию «Агентство развития гражданских инициатив Ростовской области»</w:t>
      </w:r>
    </w:p>
    <w:p w14:paraId="4A011E07" w14:textId="77777777" w:rsidR="005903D0" w:rsidRDefault="005903D0" w:rsidP="005903D0">
      <w:pPr>
        <w:ind w:firstLine="709"/>
      </w:pPr>
    </w:p>
    <w:p w14:paraId="27E9BCCC" w14:textId="77777777" w:rsidR="005903D0" w:rsidRDefault="005903D0" w:rsidP="005903D0">
      <w:pPr>
        <w:ind w:firstLine="709"/>
      </w:pPr>
      <w:permStart w:id="2057974089" w:edGrp="everyone"/>
      <w:r>
        <w:t xml:space="preserve"> ______________________________________________________________                          </w:t>
      </w:r>
    </w:p>
    <w:p w14:paraId="4CFCB82C" w14:textId="77777777" w:rsidR="005903D0" w:rsidRDefault="005903D0" w:rsidP="005903D0">
      <w:pPr>
        <w:ind w:firstLine="709"/>
        <w:rPr>
          <w:sz w:val="16"/>
          <w:szCs w:val="16"/>
        </w:rPr>
      </w:pPr>
      <w:r>
        <w:t xml:space="preserve">                           </w:t>
      </w:r>
      <w:r>
        <w:rPr>
          <w:sz w:val="16"/>
          <w:szCs w:val="16"/>
        </w:rPr>
        <w:t>(наименование социально ориентированной некоммерческой организации)</w:t>
      </w:r>
    </w:p>
    <w:permEnd w:id="2057974089"/>
    <w:p w14:paraId="16325690" w14:textId="77777777" w:rsidR="005903D0" w:rsidRDefault="005903D0" w:rsidP="005903D0">
      <w:pPr>
        <w:ind w:firstLine="709"/>
      </w:pPr>
      <w:r>
        <w:t>обязуется предоставлять Организатору информацию:</w:t>
      </w:r>
    </w:p>
    <w:p w14:paraId="242F9F57" w14:textId="77777777" w:rsidR="005903D0" w:rsidRDefault="005903D0" w:rsidP="005903D0">
      <w:pPr>
        <w:ind w:firstLine="709"/>
      </w:pPr>
      <w:r>
        <w:t>об изменении сведений о себе (полное и сокращенное наименование социально ориентированной некоммерческой организации; основной государственный регистрационный номер (ОГРН); контактные данные социально ориентированной некоммерческой организации (место нахождения и адрес, номер телефона и адрес электронной почты), руководителя социально ориентированной некоммерческой организации (номер телефона и адрес электронной почты);</w:t>
      </w:r>
    </w:p>
    <w:p w14:paraId="52009BF4" w14:textId="77777777" w:rsidR="005903D0" w:rsidRDefault="005903D0" w:rsidP="005903D0">
      <w:pPr>
        <w:ind w:firstLine="709"/>
      </w:pPr>
      <w:r>
        <w:t>Согласен на публикацию (размещение) в информационно-телекоммуникационной сети «Интернет» информации о социально ориентированной некоммерческой организации, о подаваемой заявке, иной информации, связанной с Конкурсом.</w:t>
      </w:r>
    </w:p>
    <w:p w14:paraId="7C6BC730" w14:textId="77777777" w:rsidR="005903D0" w:rsidRDefault="005903D0" w:rsidP="005903D0">
      <w:pPr>
        <w:ind w:firstLine="709"/>
      </w:pPr>
      <w:r>
        <w:t>Достоверность представленной информации подтверждаю.</w:t>
      </w:r>
    </w:p>
    <w:p w14:paraId="4DC57DB0" w14:textId="77777777" w:rsidR="005903D0" w:rsidRDefault="005903D0" w:rsidP="005903D0">
      <w:pPr>
        <w:ind w:firstLine="709"/>
      </w:pPr>
      <w:r>
        <w:t>С условиями Порядка проведения Конкурса ознакомлен и согласен.</w:t>
      </w:r>
    </w:p>
    <w:p w14:paraId="2C73AF84" w14:textId="77777777" w:rsidR="005903D0" w:rsidRDefault="005903D0" w:rsidP="005903D0">
      <w:pPr>
        <w:ind w:firstLine="709"/>
      </w:pPr>
    </w:p>
    <w:p w14:paraId="6D2127FA" w14:textId="77777777" w:rsidR="005903D0" w:rsidRDefault="005903D0" w:rsidP="005903D0">
      <w:pPr>
        <w:ind w:firstLine="0"/>
      </w:pPr>
      <w:bookmarkStart w:id="0" w:name="_heading=h.2et92p0" w:colFirst="0" w:colLast="0"/>
      <w:bookmarkEnd w:id="0"/>
      <w:permStart w:id="1109615734" w:edGrp="everyone"/>
      <w:r>
        <w:t>Руководитель ___________ _______________________</w:t>
      </w:r>
      <w:r>
        <w:br/>
      </w:r>
      <w:r>
        <w:rPr>
          <w:sz w:val="24"/>
          <w:szCs w:val="24"/>
        </w:rPr>
        <w:t xml:space="preserve">                                                             (подпись)                               (расшифровка подписи)</w:t>
      </w:r>
    </w:p>
    <w:p w14:paraId="2C079789" w14:textId="77777777" w:rsidR="005903D0" w:rsidRDefault="005903D0" w:rsidP="005903D0">
      <w:pPr>
        <w:ind w:firstLine="0"/>
      </w:pPr>
      <w:r>
        <w:t>М.П. (при наличии)</w:t>
      </w:r>
    </w:p>
    <w:p w14:paraId="3A4D2408" w14:textId="77777777" w:rsidR="005903D0" w:rsidRDefault="005903D0" w:rsidP="005903D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rPr>
          <w:sz w:val="20"/>
          <w:szCs w:val="20"/>
        </w:rPr>
      </w:pPr>
    </w:p>
    <w:p w14:paraId="3C6C28C3" w14:textId="77777777" w:rsidR="005903D0" w:rsidRDefault="005903D0" w:rsidP="005903D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rPr>
          <w:sz w:val="24"/>
          <w:szCs w:val="24"/>
        </w:rPr>
      </w:pPr>
      <w:r>
        <w:rPr>
          <w:sz w:val="20"/>
          <w:szCs w:val="20"/>
        </w:rPr>
        <w:t xml:space="preserve">                                                   </w:t>
      </w:r>
      <w:r>
        <w:rPr>
          <w:sz w:val="24"/>
          <w:szCs w:val="24"/>
        </w:rPr>
        <w:t>_____________________________</w:t>
      </w:r>
    </w:p>
    <w:p w14:paraId="1C64A339" w14:textId="77777777" w:rsidR="005903D0" w:rsidRDefault="005903D0" w:rsidP="005903D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(дата заполнения заявки)</w:t>
      </w:r>
    </w:p>
    <w:permEnd w:id="1109615734"/>
    <w:p w14:paraId="7AF1EF57" w14:textId="6F351ED2" w:rsidR="007D5448" w:rsidRDefault="007D5448"/>
    <w:p w14:paraId="63EC6323" w14:textId="7EA41180" w:rsidR="006427B1" w:rsidRDefault="006427B1"/>
    <w:p w14:paraId="774048E4" w14:textId="78395A85" w:rsidR="006427B1" w:rsidRDefault="006427B1"/>
    <w:p w14:paraId="4B529EB8" w14:textId="3B9FE32B" w:rsidR="006427B1" w:rsidRDefault="006427B1"/>
    <w:p w14:paraId="7FDAB8CA" w14:textId="04F02B3A" w:rsidR="006427B1" w:rsidRDefault="006427B1"/>
    <w:p w14:paraId="0CB6FDB5" w14:textId="632FAD9E" w:rsidR="006427B1" w:rsidRDefault="006427B1"/>
    <w:p w14:paraId="37246E53" w14:textId="0BA93D86" w:rsidR="006427B1" w:rsidRDefault="006427B1"/>
    <w:p w14:paraId="76A9E936" w14:textId="6F64AAE9" w:rsidR="006427B1" w:rsidRDefault="006427B1"/>
    <w:p w14:paraId="03FD94E0" w14:textId="3244FBF7" w:rsidR="006427B1" w:rsidRDefault="006427B1"/>
    <w:p w14:paraId="1B82FB1D" w14:textId="0AE84CD9" w:rsidR="006427B1" w:rsidRDefault="006427B1"/>
    <w:p w14:paraId="0CD8D4FC" w14:textId="756F8B34" w:rsidR="006427B1" w:rsidRDefault="006427B1"/>
    <w:p w14:paraId="533C4AEB" w14:textId="4B12EB1E" w:rsidR="006427B1" w:rsidRDefault="006427B1"/>
    <w:p w14:paraId="2FD2BE42" w14:textId="42D9B415" w:rsidR="006427B1" w:rsidRDefault="006427B1"/>
    <w:p w14:paraId="34DE55C2" w14:textId="508CBBEE" w:rsidR="006427B1" w:rsidRDefault="006427B1"/>
    <w:p w14:paraId="42128C1A" w14:textId="5C9597D6" w:rsidR="006427B1" w:rsidRDefault="006427B1"/>
    <w:p w14:paraId="71EED723" w14:textId="72C05738" w:rsidR="006427B1" w:rsidRDefault="006427B1"/>
    <w:p w14:paraId="57DEE2C6" w14:textId="1CAEA145" w:rsidR="006427B1" w:rsidRDefault="006427B1"/>
    <w:p w14:paraId="726D97A6" w14:textId="715FB55C" w:rsidR="006427B1" w:rsidRDefault="006427B1"/>
    <w:p w14:paraId="7FBD8693" w14:textId="24E0B4DB" w:rsidR="006427B1" w:rsidRDefault="006427B1"/>
    <w:p w14:paraId="21CFFE8D" w14:textId="17584784" w:rsidR="006427B1" w:rsidRPr="006427B1" w:rsidRDefault="006427B1" w:rsidP="00E90573">
      <w:pPr>
        <w:jc w:val="right"/>
      </w:pPr>
      <w:r>
        <w:lastRenderedPageBreak/>
        <w:t xml:space="preserve">В автономную некоммерческую организацию </w:t>
      </w:r>
      <w:r w:rsidR="00E90573">
        <w:br/>
      </w:r>
      <w:r>
        <w:t xml:space="preserve">«Агентство развития гражданских инициатив </w:t>
      </w:r>
      <w:r w:rsidR="00E90573">
        <w:br/>
      </w:r>
      <w:r>
        <w:t>Ростовской области»</w:t>
      </w:r>
    </w:p>
    <w:p w14:paraId="43653958" w14:textId="77777777" w:rsidR="006427B1" w:rsidRDefault="006427B1" w:rsidP="006427B1"/>
    <w:p w14:paraId="1D55C1CF" w14:textId="77777777" w:rsidR="006427B1" w:rsidRPr="006427B1" w:rsidRDefault="006427B1" w:rsidP="006427B1">
      <w:permStart w:id="1730679200" w:edGrp="everyone"/>
      <w:r>
        <w:t xml:space="preserve">Настоящим ____________________________________________________:    </w:t>
      </w:r>
    </w:p>
    <w:p w14:paraId="7DF8D7B2" w14:textId="7BD6FD34" w:rsidR="006427B1" w:rsidRPr="006427B1" w:rsidRDefault="006427B1" w:rsidP="006427B1">
      <w:r w:rsidRPr="006427B1">
        <w:t>(наименование социально ориентированной некоммерческой организации)</w:t>
      </w:r>
    </w:p>
    <w:permEnd w:id="1730679200"/>
    <w:p w14:paraId="4E77BC07" w14:textId="77777777" w:rsidR="006427B1" w:rsidRPr="006427B1" w:rsidRDefault="006427B1" w:rsidP="006427B1">
      <w:r>
        <w:t xml:space="preserve">1. Дает согласие на осуществление Организатором и/или министерством региональной политики и массовых коммуникаций Ростовской области, </w:t>
      </w:r>
      <w:r w:rsidRPr="006427B1">
        <w:br/>
        <w:t xml:space="preserve">и органами государственного финансового контроля и проверок соблюдения условий, целей и порядка предоставления возмещения в соответствии </w:t>
      </w:r>
      <w:r w:rsidRPr="006427B1">
        <w:br/>
        <w:t xml:space="preserve">со статьями 268.1 и 269.2 Бюджетного кодекса Российской Федерации. </w:t>
      </w:r>
    </w:p>
    <w:p w14:paraId="627535D4" w14:textId="77777777" w:rsidR="006427B1" w:rsidRPr="006427B1" w:rsidRDefault="006427B1" w:rsidP="006427B1">
      <w:r>
        <w:t xml:space="preserve">2. Дает согласие на публикацию (размещение) в информационно-телекоммуникационной сети «Интернет» информации об организации, </w:t>
      </w:r>
      <w:r w:rsidRPr="006427B1">
        <w:br/>
        <w:t xml:space="preserve">о подаваемой организацией заявке об участии в Конкурсе, иной информации </w:t>
      </w:r>
      <w:r w:rsidRPr="006427B1">
        <w:br/>
        <w:t>об организации, связанной с проведением Конкурса.</w:t>
      </w:r>
    </w:p>
    <w:p w14:paraId="459EE553" w14:textId="77777777" w:rsidR="006427B1" w:rsidRPr="006427B1" w:rsidRDefault="006427B1" w:rsidP="006427B1">
      <w:r>
        <w:t>3. Подтверждает, что:</w:t>
      </w:r>
    </w:p>
    <w:p w14:paraId="7BD07CC9" w14:textId="77777777" w:rsidR="006427B1" w:rsidRPr="006427B1" w:rsidRDefault="006427B1" w:rsidP="006427B1">
      <w:r>
        <w:t xml:space="preserve">у организации отсутствует неисполненная обязанность по уплате налогов, сборов, страховых взносов, пеней, штрафов, процентов, подлежащих уплате </w:t>
      </w:r>
      <w:r w:rsidRPr="006427B1">
        <w:br/>
        <w:t>в соответствии с законодательством Российской Федерации о налогах и сборах, в общей сумме более 30 000 (тридцати тысяч) рублей;</w:t>
      </w:r>
    </w:p>
    <w:p w14:paraId="085030D8" w14:textId="77777777" w:rsidR="006427B1" w:rsidRPr="006427B1" w:rsidRDefault="006427B1" w:rsidP="006427B1">
      <w:r>
        <w:t xml:space="preserve">у организации отсутствует просроченная задолженность по возврату </w:t>
      </w:r>
      <w:r w:rsidRPr="006427B1">
        <w:br/>
        <w:t>в областной бюджет субсидий, бюджетных инвестиций и иная просроченная (неурегулированная) задолженность по денежным обязательствам перед Ростовской областью;</w:t>
      </w:r>
    </w:p>
    <w:p w14:paraId="076E91D5" w14:textId="77777777" w:rsidR="006427B1" w:rsidRPr="006427B1" w:rsidRDefault="006427B1" w:rsidP="006427B1">
      <w:r>
        <w:t>организация не имеет учредителя, являющегося государственным органом, органом местного самоуправления или публично-правовым образованием;</w:t>
      </w:r>
    </w:p>
    <w:p w14:paraId="37DD572B" w14:textId="77777777" w:rsidR="006427B1" w:rsidRPr="006427B1" w:rsidRDefault="006427B1" w:rsidP="006427B1">
      <w:r>
        <w:t xml:space="preserve">организация и руководитель организации не находятся в перечне организаций и физических лиц, в отношении которых имеются сведения </w:t>
      </w:r>
      <w:r w:rsidRPr="006427B1">
        <w:br/>
        <w:t xml:space="preserve">об их причастности к экстремистской деятельности или терроризму, в перечнях организаций и физических лиц, в отношении которых имеются сведения </w:t>
      </w:r>
      <w:r w:rsidRPr="006427B1">
        <w:br/>
        <w:t>об их причастности к распространению оружия массового уничтожения;</w:t>
      </w:r>
    </w:p>
    <w:p w14:paraId="4165EEB4" w14:textId="77777777" w:rsidR="006427B1" w:rsidRPr="006427B1" w:rsidRDefault="006427B1" w:rsidP="006427B1">
      <w:r>
        <w:t xml:space="preserve">в реестре дисквалифицированных лиц отсутствуют сведения </w:t>
      </w:r>
      <w:r w:rsidRPr="006427B1">
        <w:br/>
        <w:t>о дисквалифицированном руководителе, либо лице, исполняющем функции единоличного исполнительного органа, о членах коллегиального исполнительного органа или главном бухгалтере (при наличии) организации;</w:t>
      </w:r>
    </w:p>
    <w:p w14:paraId="7E83404F" w14:textId="77777777" w:rsidR="006427B1" w:rsidRDefault="006427B1" w:rsidP="006427B1"/>
    <w:p w14:paraId="0C471D80" w14:textId="77777777" w:rsidR="006427B1" w:rsidRDefault="006427B1" w:rsidP="006427B1"/>
    <w:p w14:paraId="7A6F8E3C" w14:textId="77777777" w:rsidR="00E90573" w:rsidRDefault="00E90573" w:rsidP="00E90573">
      <w:pPr>
        <w:ind w:firstLine="0"/>
      </w:pPr>
      <w:bookmarkStart w:id="1" w:name="_heading=h.1fob9te" w:colFirst="0" w:colLast="0"/>
      <w:bookmarkStart w:id="2" w:name="_heading=h.3znysh7" w:colFirst="0" w:colLast="0"/>
      <w:bookmarkEnd w:id="1"/>
      <w:bookmarkEnd w:id="2"/>
      <w:permStart w:id="629502153" w:edGrp="everyone"/>
      <w:r>
        <w:t>Руководитель ___________ _______________________</w:t>
      </w:r>
      <w:r>
        <w:br/>
      </w:r>
      <w:r>
        <w:rPr>
          <w:sz w:val="24"/>
          <w:szCs w:val="24"/>
        </w:rPr>
        <w:t xml:space="preserve">                                                             (подпись)                               (расшифровка подписи)</w:t>
      </w:r>
    </w:p>
    <w:p w14:paraId="24B08145" w14:textId="77777777" w:rsidR="00E90573" w:rsidRDefault="00E90573" w:rsidP="00E90573">
      <w:pPr>
        <w:ind w:firstLine="0"/>
      </w:pPr>
      <w:r>
        <w:t>М.П. (при наличии)</w:t>
      </w:r>
    </w:p>
    <w:p w14:paraId="225BF615" w14:textId="77777777" w:rsidR="00E90573" w:rsidRDefault="00E90573" w:rsidP="00E9057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rPr>
          <w:sz w:val="20"/>
          <w:szCs w:val="20"/>
        </w:rPr>
      </w:pPr>
    </w:p>
    <w:p w14:paraId="3CFC3814" w14:textId="77777777" w:rsidR="00E90573" w:rsidRDefault="00E90573" w:rsidP="00E9057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rPr>
          <w:sz w:val="24"/>
          <w:szCs w:val="24"/>
        </w:rPr>
      </w:pPr>
      <w:r>
        <w:rPr>
          <w:sz w:val="20"/>
          <w:szCs w:val="20"/>
        </w:rPr>
        <w:t xml:space="preserve">                                                   </w:t>
      </w:r>
      <w:r>
        <w:rPr>
          <w:sz w:val="24"/>
          <w:szCs w:val="24"/>
        </w:rPr>
        <w:t>_____________________________</w:t>
      </w:r>
    </w:p>
    <w:p w14:paraId="330036CD" w14:textId="2A4320A7" w:rsidR="00E90573" w:rsidRDefault="00E90573" w:rsidP="00E9057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(дата заполнения заявки)</w:t>
      </w:r>
    </w:p>
    <w:p w14:paraId="6C4879C3" w14:textId="77777777" w:rsidR="00E90573" w:rsidRDefault="00E90573" w:rsidP="00E9057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rPr>
          <w:sz w:val="24"/>
          <w:szCs w:val="24"/>
        </w:rPr>
      </w:pPr>
    </w:p>
    <w:permEnd w:id="629502153"/>
    <w:p w14:paraId="2EEC1E03" w14:textId="1408F654" w:rsidR="006427B1" w:rsidRDefault="006427B1" w:rsidP="00E90573">
      <w:pPr>
        <w:jc w:val="right"/>
      </w:pPr>
      <w:r>
        <w:lastRenderedPageBreak/>
        <w:t xml:space="preserve">В автономную некоммерческую организацию </w:t>
      </w:r>
      <w:r w:rsidR="00E90573">
        <w:br/>
      </w:r>
      <w:r>
        <w:t xml:space="preserve">«Агентство развития гражданских инициатив </w:t>
      </w:r>
      <w:r w:rsidR="00E90573">
        <w:br/>
      </w:r>
      <w:r>
        <w:t>Ростовской области»</w:t>
      </w:r>
    </w:p>
    <w:p w14:paraId="76F9580F" w14:textId="77777777" w:rsidR="006427B1" w:rsidRPr="006427B1" w:rsidRDefault="006427B1" w:rsidP="006427B1"/>
    <w:p w14:paraId="334819C1" w14:textId="77777777" w:rsidR="006427B1" w:rsidRPr="006427B1" w:rsidRDefault="006427B1" w:rsidP="006427B1">
      <w:permStart w:id="2109538373" w:edGrp="everyone"/>
      <w:r>
        <w:t xml:space="preserve">Настоящим подтверждаю, что _____________________________________:    </w:t>
      </w:r>
    </w:p>
    <w:p w14:paraId="7010D195" w14:textId="3374188A" w:rsidR="006427B1" w:rsidRPr="006427B1" w:rsidRDefault="006427B1" w:rsidP="006427B1">
      <w:r>
        <w:t xml:space="preserve"> </w:t>
      </w:r>
      <w:r w:rsidRPr="006427B1">
        <w:t>(наименование социально ориентированной некоммерческой организации)</w:t>
      </w:r>
    </w:p>
    <w:permEnd w:id="2109538373"/>
    <w:p w14:paraId="5045447A" w14:textId="77777777" w:rsidR="006427B1" w:rsidRPr="006427B1" w:rsidRDefault="006427B1" w:rsidP="006427B1">
      <w:r>
        <w:t>1. Осуществляет в соответствии с учредительными документами  хотя бы один из видов деятельности, предусмотренных пунктом 1 статьи 311 Федерального закона от 12 января 1996 г. № 7-ФЗ «О некоммерческих организациях» и частью 2 статьи 1 Областного закона от 11.11.2010 № 492-ЗС «О государственной поддержке социально ориентированных некоммерческих организаций в Ростовской области».</w:t>
      </w:r>
    </w:p>
    <w:p w14:paraId="0C60E633" w14:textId="77777777" w:rsidR="006427B1" w:rsidRPr="006427B1" w:rsidRDefault="006427B1" w:rsidP="006427B1">
      <w:r>
        <w:t>2. Осуществляет деятельность, направленную на решение социальных проблем, развитие гражданского общества в Ростовской области; </w:t>
      </w:r>
    </w:p>
    <w:p w14:paraId="7C6BD8E3" w14:textId="77777777" w:rsidR="006427B1" w:rsidRPr="006427B1" w:rsidRDefault="006427B1" w:rsidP="006427B1">
      <w:r>
        <w:t>3.</w:t>
      </w:r>
      <w:r w:rsidRPr="006427B1">
        <w:t>Не имеет просроченной задолженности по уплате налогов, сборов, страховых взносов, пеней, штрафов, процентов, подлежащих уплате в соответствии с законодательством Российской Федерации о налогах и сборах.</w:t>
      </w:r>
    </w:p>
    <w:p w14:paraId="506C7CAB" w14:textId="77777777" w:rsidR="006427B1" w:rsidRPr="006427B1" w:rsidRDefault="006427B1" w:rsidP="006427B1">
      <w:r>
        <w:t>4</w:t>
      </w:r>
      <w:r w:rsidRPr="006427B1">
        <w:t>. Не находится в процессе реорганизации (за исключением реорганизации в форме присоединения к участнику Конкурса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Федерации.</w:t>
      </w:r>
    </w:p>
    <w:p w14:paraId="6CF77DDE" w14:textId="77777777" w:rsidR="006427B1" w:rsidRPr="006427B1" w:rsidRDefault="006427B1" w:rsidP="006427B1">
      <w:r>
        <w:t>5</w:t>
      </w:r>
      <w:r w:rsidRPr="006427B1">
        <w:t xml:space="preserve">. Не является российским юридическим лицом, учредителями (участниками, членами) которого являются иностранные граждане и (или) организации либо лица без гражданства. </w:t>
      </w:r>
    </w:p>
    <w:p w14:paraId="6DA48E01" w14:textId="77777777" w:rsidR="006427B1" w:rsidRPr="006427B1" w:rsidRDefault="006427B1" w:rsidP="006427B1">
      <w:r>
        <w:t>6</w:t>
      </w:r>
      <w:r w:rsidRPr="006427B1">
        <w:t>. Не включен(а) в перечень организаций и физических лиц, в отношении которых имеются сведения об их причастности к экстремистской деятельности или терроризму, либо в составляемые в рамках реализации полномочий, предусмотренных главой VII Устава Организации Объединенных Наций (далее – ООН), Советом Безопасности ООН или органами, специально созданными решениями Совета Безопасности ООН, перечни организаций и физических лиц, связанных с террористическими организациями и террористами или с распространением оружия массового уничтожения.</w:t>
      </w:r>
    </w:p>
    <w:p w14:paraId="5CE8ACFB" w14:textId="77777777" w:rsidR="006427B1" w:rsidRPr="006427B1" w:rsidRDefault="006427B1" w:rsidP="006427B1">
      <w:r>
        <w:t>7</w:t>
      </w:r>
      <w:r w:rsidRPr="006427B1">
        <w:t>. Не включен(а) в реестр иностранных агентов.</w:t>
      </w:r>
    </w:p>
    <w:p w14:paraId="6540F352" w14:textId="77777777" w:rsidR="006427B1" w:rsidRDefault="006427B1" w:rsidP="006427B1"/>
    <w:p w14:paraId="07C37E57" w14:textId="77777777" w:rsidR="006427B1" w:rsidRDefault="006427B1" w:rsidP="006427B1"/>
    <w:p w14:paraId="07DE32CA" w14:textId="77777777" w:rsidR="00E90573" w:rsidRDefault="00E90573" w:rsidP="00E90573">
      <w:pPr>
        <w:ind w:firstLine="0"/>
      </w:pPr>
      <w:permStart w:id="280839619" w:edGrp="everyone"/>
      <w:r>
        <w:t>Руководитель ___________ _______________________</w:t>
      </w:r>
      <w:r>
        <w:br/>
      </w:r>
      <w:r>
        <w:rPr>
          <w:sz w:val="24"/>
          <w:szCs w:val="24"/>
        </w:rPr>
        <w:t xml:space="preserve">                                                             (подпись)                               (расшифровка подписи)</w:t>
      </w:r>
    </w:p>
    <w:p w14:paraId="724F1BE3" w14:textId="77777777" w:rsidR="00E90573" w:rsidRDefault="00E90573" w:rsidP="00E90573">
      <w:pPr>
        <w:ind w:firstLine="0"/>
      </w:pPr>
      <w:r>
        <w:t>М.П. (при наличии)</w:t>
      </w:r>
    </w:p>
    <w:p w14:paraId="5FEDCF9F" w14:textId="77777777" w:rsidR="00E90573" w:rsidRDefault="00E90573" w:rsidP="00E9057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rPr>
          <w:sz w:val="20"/>
          <w:szCs w:val="20"/>
        </w:rPr>
      </w:pPr>
    </w:p>
    <w:p w14:paraId="4142DFDA" w14:textId="77777777" w:rsidR="00E90573" w:rsidRDefault="00E90573" w:rsidP="00E9057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rPr>
          <w:sz w:val="24"/>
          <w:szCs w:val="24"/>
        </w:rPr>
      </w:pPr>
      <w:r>
        <w:rPr>
          <w:sz w:val="20"/>
          <w:szCs w:val="20"/>
        </w:rPr>
        <w:t xml:space="preserve">                                                   </w:t>
      </w:r>
      <w:r>
        <w:rPr>
          <w:sz w:val="24"/>
          <w:szCs w:val="24"/>
        </w:rPr>
        <w:t>_____________________________</w:t>
      </w:r>
    </w:p>
    <w:p w14:paraId="3D9286E9" w14:textId="77777777" w:rsidR="00E90573" w:rsidRDefault="00E90573" w:rsidP="00E9057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(дата заполнения заявки)</w:t>
      </w:r>
    </w:p>
    <w:permEnd w:id="280839619"/>
    <w:p w14:paraId="5C7E277D" w14:textId="56B41CAD" w:rsidR="006427B1" w:rsidRDefault="006427B1"/>
    <w:p w14:paraId="56BD01F9" w14:textId="2C01813A" w:rsidR="006427B1" w:rsidRDefault="006427B1"/>
    <w:p w14:paraId="50C76AC2" w14:textId="0D576268" w:rsidR="006427B1" w:rsidRDefault="006427B1"/>
    <w:p w14:paraId="78C84462" w14:textId="1745B758" w:rsidR="006427B1" w:rsidRPr="006427B1" w:rsidRDefault="006427B1" w:rsidP="00E90573">
      <w:pPr>
        <w:jc w:val="right"/>
      </w:pPr>
      <w:r w:rsidRPr="006427B1">
        <w:lastRenderedPageBreak/>
        <w:t xml:space="preserve">В автономную некоммерческую организацию </w:t>
      </w:r>
      <w:r w:rsidR="00E90573">
        <w:br/>
      </w:r>
      <w:r w:rsidRPr="006427B1">
        <w:t xml:space="preserve">«Агентство развития гражданских инициатив </w:t>
      </w:r>
      <w:r w:rsidR="00E90573">
        <w:br/>
      </w:r>
      <w:r w:rsidRPr="006427B1">
        <w:t>Ростовской области»</w:t>
      </w:r>
    </w:p>
    <w:p w14:paraId="35F461B5" w14:textId="77777777" w:rsidR="006427B1" w:rsidRPr="006427B1" w:rsidRDefault="006427B1" w:rsidP="006427B1"/>
    <w:p w14:paraId="7B552B33" w14:textId="77777777" w:rsidR="006427B1" w:rsidRPr="006427B1" w:rsidRDefault="006427B1" w:rsidP="006427B1">
      <w:permStart w:id="56384597" w:edGrp="everyone"/>
      <w:r w:rsidRPr="006427B1">
        <w:t xml:space="preserve">Настоящим ____________________________________________________:    </w:t>
      </w:r>
    </w:p>
    <w:p w14:paraId="0D674A8D" w14:textId="72EC07D7" w:rsidR="006427B1" w:rsidRPr="006427B1" w:rsidRDefault="006427B1" w:rsidP="006427B1">
      <w:r w:rsidRPr="006427B1">
        <w:t>(наименование социально ориентированной некоммерческой организации)</w:t>
      </w:r>
    </w:p>
    <w:permEnd w:id="56384597"/>
    <w:p w14:paraId="4EA3C2FC" w14:textId="77777777" w:rsidR="006427B1" w:rsidRPr="006427B1" w:rsidRDefault="006427B1" w:rsidP="006427B1">
      <w:r w:rsidRPr="006427B1">
        <w:t>В соответствии со ст. 431.2 Гражданского кодекса Российской Федерации заверяет, что не получал (напрямую, либо через операторов) финансовой поддержки из бюджетов бюджетной системы Российской Федерации, предоставляемой в соответствии с иными нормативными правовыми актами, а также средств, предоставляемых иными государственными институтами развития, на возмещение затрат, понесенных в 2024 году по направлениям затрат в соответствии с условиями Конкурса.</w:t>
      </w:r>
    </w:p>
    <w:p w14:paraId="7B7C2D7D" w14:textId="77777777" w:rsidR="006427B1" w:rsidRPr="006427B1" w:rsidRDefault="006427B1" w:rsidP="006427B1"/>
    <w:p w14:paraId="63F5CB06" w14:textId="77777777" w:rsidR="00E90573" w:rsidRDefault="00E90573" w:rsidP="00E90573">
      <w:pPr>
        <w:ind w:firstLine="0"/>
      </w:pPr>
      <w:permStart w:id="531849319" w:edGrp="everyone"/>
      <w:r>
        <w:t>Руководитель ___________ _______________________</w:t>
      </w:r>
      <w:r>
        <w:br/>
      </w:r>
      <w:r>
        <w:rPr>
          <w:sz w:val="24"/>
          <w:szCs w:val="24"/>
        </w:rPr>
        <w:t xml:space="preserve">                                                             (подпись)                               (расшифровка подписи)</w:t>
      </w:r>
    </w:p>
    <w:p w14:paraId="677A9233" w14:textId="77777777" w:rsidR="00E90573" w:rsidRDefault="00E90573" w:rsidP="00E90573">
      <w:pPr>
        <w:ind w:firstLine="0"/>
      </w:pPr>
      <w:r>
        <w:t>М.П. (при наличии)</w:t>
      </w:r>
    </w:p>
    <w:p w14:paraId="64479361" w14:textId="77777777" w:rsidR="00E90573" w:rsidRDefault="00E90573" w:rsidP="00E9057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rPr>
          <w:sz w:val="20"/>
          <w:szCs w:val="20"/>
        </w:rPr>
      </w:pPr>
    </w:p>
    <w:p w14:paraId="28EDDCD0" w14:textId="77777777" w:rsidR="00E90573" w:rsidRDefault="00E90573" w:rsidP="00E9057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rPr>
          <w:sz w:val="24"/>
          <w:szCs w:val="24"/>
        </w:rPr>
      </w:pPr>
      <w:r>
        <w:rPr>
          <w:sz w:val="20"/>
          <w:szCs w:val="20"/>
        </w:rPr>
        <w:t xml:space="preserve">                                                   </w:t>
      </w:r>
      <w:r>
        <w:rPr>
          <w:sz w:val="24"/>
          <w:szCs w:val="24"/>
        </w:rPr>
        <w:t>_____________________________</w:t>
      </w:r>
    </w:p>
    <w:p w14:paraId="483CD29B" w14:textId="77777777" w:rsidR="00E90573" w:rsidRDefault="00E90573" w:rsidP="00E9057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(дата заполнения заявки)</w:t>
      </w:r>
    </w:p>
    <w:permEnd w:id="531849319"/>
    <w:p w14:paraId="73EB05D8" w14:textId="77777777" w:rsidR="006427B1" w:rsidRPr="006427B1" w:rsidRDefault="006427B1" w:rsidP="006427B1"/>
    <w:p w14:paraId="1A4C2CC0" w14:textId="77777777" w:rsidR="006427B1" w:rsidRPr="006427B1" w:rsidRDefault="006427B1" w:rsidP="006427B1"/>
    <w:p w14:paraId="775D9032" w14:textId="77777777" w:rsidR="006427B1" w:rsidRPr="006427B1" w:rsidRDefault="006427B1" w:rsidP="006427B1">
      <w:bookmarkStart w:id="3" w:name="_heading=h.u0jzpi5dsn99" w:colFirst="0" w:colLast="0"/>
      <w:bookmarkEnd w:id="3"/>
    </w:p>
    <w:p w14:paraId="5B71D52F" w14:textId="77777777" w:rsidR="006427B1" w:rsidRPr="006427B1" w:rsidRDefault="006427B1" w:rsidP="006427B1"/>
    <w:p w14:paraId="390C5234" w14:textId="77777777" w:rsidR="006427B1" w:rsidRPr="006427B1" w:rsidRDefault="006427B1" w:rsidP="006427B1"/>
    <w:p w14:paraId="28BA5E79" w14:textId="77777777" w:rsidR="006427B1" w:rsidRPr="006427B1" w:rsidRDefault="006427B1" w:rsidP="006427B1"/>
    <w:p w14:paraId="6C66DFA8" w14:textId="77777777" w:rsidR="006427B1" w:rsidRDefault="006427B1"/>
    <w:sectPr w:rsidR="006427B1" w:rsidSect="00E90573">
      <w:pgSz w:w="11920" w:h="16840"/>
      <w:pgMar w:top="1134" w:right="851" w:bottom="851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OVw7BAoRqERSFHz4lJaLbKhb3bYgtJZiPkc3DjQMRsA99h0giVx5rgJobyOgDDuYqqSsr6NdlhLwwc64PWSxWA==" w:salt="Zk7hzYPsgJ++GjnFas4CUw==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3D0"/>
    <w:rsid w:val="00005E3E"/>
    <w:rsid w:val="00540915"/>
    <w:rsid w:val="005903D0"/>
    <w:rsid w:val="006427B1"/>
    <w:rsid w:val="006A0F99"/>
    <w:rsid w:val="007D5448"/>
    <w:rsid w:val="00A06299"/>
    <w:rsid w:val="00B05250"/>
    <w:rsid w:val="00E9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187DC"/>
  <w15:chartTrackingRefBased/>
  <w15:docId w15:val="{9C66ECD6-3716-4EB7-950D-9244B564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3D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1128</Words>
  <Characters>6433</Characters>
  <Application>Microsoft Office Word</Application>
  <DocSecurity>8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alla_ano</dc:creator>
  <cp:keywords/>
  <dc:description/>
  <cp:lastModifiedBy>alla_ano</cp:lastModifiedBy>
  <cp:revision>2</cp:revision>
  <dcterms:created xsi:type="dcterms:W3CDTF">2025-09-19T06:31:00Z</dcterms:created>
  <dcterms:modified xsi:type="dcterms:W3CDTF">2025-09-19T06:31:00Z</dcterms:modified>
</cp:coreProperties>
</file>